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52" w:rsidRDefault="00202252">
      <w:pPr>
        <w:rPr>
          <w:b/>
          <w:i/>
          <w:sz w:val="36"/>
          <w:szCs w:val="36"/>
          <w:u w:val="single"/>
        </w:rPr>
      </w:pPr>
      <w:r w:rsidRPr="00202252">
        <w:rPr>
          <w:b/>
          <w:i/>
          <w:noProof/>
          <w:sz w:val="36"/>
          <w:szCs w:val="36"/>
          <w:u w:val="single"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6875" cy="2638425"/>
            <wp:effectExtent l="19050" t="0" r="9525" b="0"/>
            <wp:wrapSquare wrapText="bothSides"/>
            <wp:docPr id="1" name="Picture 1" descr="C:\Users\PULSAR\Desktop\Kit fotovolta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LSAR\Desktop\Kit fotovoltai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252">
        <w:rPr>
          <w:b/>
          <w:i/>
          <w:sz w:val="36"/>
          <w:szCs w:val="36"/>
          <w:u w:val="single"/>
        </w:rPr>
        <w:t>Kit    fotovoltaic   off –grid</w:t>
      </w:r>
      <w:r>
        <w:rPr>
          <w:b/>
          <w:i/>
          <w:sz w:val="36"/>
          <w:szCs w:val="36"/>
          <w:u w:val="single"/>
        </w:rPr>
        <w:t xml:space="preserve">  0,5kW</w:t>
      </w:r>
      <w:r w:rsidRPr="00202252">
        <w:rPr>
          <w:b/>
          <w:i/>
          <w:sz w:val="36"/>
          <w:szCs w:val="36"/>
          <w:u w:val="single"/>
        </w:rPr>
        <w:t xml:space="preserve"> </w:t>
      </w:r>
    </w:p>
    <w:p w:rsidR="00202252" w:rsidRDefault="00202252">
      <w:pPr>
        <w:rPr>
          <w:b/>
          <w:i/>
          <w:sz w:val="36"/>
          <w:szCs w:val="36"/>
          <w:u w:val="single"/>
        </w:rPr>
      </w:pPr>
    </w:p>
    <w:tbl>
      <w:tblPr>
        <w:tblW w:w="11140" w:type="dxa"/>
        <w:tblInd w:w="93" w:type="dxa"/>
        <w:tblLook w:val="04A0"/>
      </w:tblPr>
      <w:tblGrid>
        <w:gridCol w:w="8237"/>
        <w:gridCol w:w="283"/>
        <w:gridCol w:w="1080"/>
        <w:gridCol w:w="1080"/>
        <w:gridCol w:w="460"/>
      </w:tblGrid>
      <w:tr w:rsidR="00202252" w:rsidRPr="00202252" w:rsidTr="00202252">
        <w:trPr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52" w:rsidRPr="00202252" w:rsidRDefault="00BD199E" w:rsidP="0020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Sistem  fotovoltaic 0,5</w:t>
            </w:r>
            <w:r w:rsidR="00202252" w:rsidRPr="00202252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kW off grid</w:t>
            </w:r>
            <w:r w:rsidR="00202252">
              <w:rPr>
                <w:rFonts w:ascii="Arial" w:eastAsia="Times New Roman" w:hAnsi="Arial" w:cs="Arial"/>
                <w:b/>
                <w:bCs/>
                <w:color w:val="000000"/>
                <w:lang w:eastAsia="ro-RO"/>
              </w:rPr>
              <w:t>................................1200€  ( TVA  inclus 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52" w:rsidRPr="00202252" w:rsidRDefault="00202252" w:rsidP="0020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52" w:rsidRPr="00202252" w:rsidRDefault="00202252" w:rsidP="0020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52" w:rsidRPr="00202252" w:rsidRDefault="00202252" w:rsidP="0020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o-RO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52" w:rsidRPr="00202252" w:rsidRDefault="00202252" w:rsidP="0020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</w:p>
        </w:tc>
      </w:tr>
      <w:tr w:rsidR="00202252" w:rsidRPr="00202252" w:rsidTr="00202252">
        <w:trPr>
          <w:trHeight w:val="900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252" w:rsidRDefault="00202252" w:rsidP="0020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lang w:eastAsia="ro-RO"/>
              </w:rPr>
              <w:t>2</w:t>
            </w:r>
            <w:r w:rsidRPr="00202252">
              <w:rPr>
                <w:rFonts w:ascii="Arial" w:eastAsia="Times New Roman" w:hAnsi="Arial" w:cs="Arial"/>
                <w:color w:val="000000"/>
                <w:lang w:eastAsia="ro-RO"/>
              </w:rPr>
              <w:t xml:space="preserve"> X panou fotovol</w:t>
            </w:r>
            <w:r>
              <w:rPr>
                <w:rFonts w:ascii="Arial" w:eastAsia="Times New Roman" w:hAnsi="Arial" w:cs="Arial"/>
                <w:color w:val="000000"/>
                <w:lang w:eastAsia="ro-RO"/>
              </w:rPr>
              <w:t>taic 250W  Germania, controler 24V, invertor 50</w:t>
            </w:r>
            <w:r w:rsidRPr="00202252">
              <w:rPr>
                <w:rFonts w:ascii="Arial" w:eastAsia="Times New Roman" w:hAnsi="Arial" w:cs="Arial"/>
                <w:color w:val="000000"/>
                <w:lang w:eastAsia="ro-RO"/>
              </w:rPr>
              <w:t xml:space="preserve">0W </w:t>
            </w:r>
            <w:r>
              <w:rPr>
                <w:rFonts w:ascii="Arial" w:eastAsia="Times New Roman" w:hAnsi="Arial" w:cs="Arial"/>
                <w:color w:val="000000"/>
                <w:lang w:eastAsia="ro-RO"/>
              </w:rPr>
              <w:t>Polonia</w:t>
            </w:r>
            <w:r w:rsidRPr="00202252">
              <w:rPr>
                <w:rFonts w:ascii="Arial" w:eastAsia="Times New Roman" w:hAnsi="Arial" w:cs="Arial"/>
                <w:color w:val="000000"/>
                <w:lang w:eastAsia="ro-RO"/>
              </w:rPr>
              <w:t>, sistem prindere aluminiu+inox Proffiness Germania,</w:t>
            </w:r>
            <w:r w:rsidR="00A04529">
              <w:rPr>
                <w:rFonts w:ascii="Arial" w:eastAsia="Times New Roman" w:hAnsi="Arial" w:cs="Arial"/>
                <w:color w:val="000000"/>
                <w:lang w:eastAsia="ro-RO"/>
              </w:rPr>
              <w:t xml:space="preserve"> </w:t>
            </w:r>
            <w:r w:rsidRPr="00202252">
              <w:rPr>
                <w:rFonts w:ascii="Arial" w:eastAsia="Times New Roman" w:hAnsi="Arial" w:cs="Arial"/>
                <w:color w:val="000000"/>
                <w:lang w:eastAsia="ro-RO"/>
              </w:rPr>
              <w:t>tablou electric protectii echipat  PULSAR, cabluri , mufe</w:t>
            </w:r>
            <w:r>
              <w:rPr>
                <w:rFonts w:ascii="Arial" w:eastAsia="Times New Roman" w:hAnsi="Arial" w:cs="Arial"/>
                <w:color w:val="000000"/>
                <w:lang w:eastAsia="ro-RO"/>
              </w:rPr>
              <w:t>.</w:t>
            </w:r>
          </w:p>
          <w:p w:rsidR="007D59F7" w:rsidRDefault="007D59F7" w:rsidP="0020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lang w:eastAsia="ro-RO"/>
              </w:rPr>
              <w:t xml:space="preserve">Kit-ul  este util entru utilizarea  in zone  de lucru ce nu au un perimetru  constant : gradini de zarzavat, </w:t>
            </w:r>
          </w:p>
          <w:p w:rsidR="007D59F7" w:rsidRDefault="007D59F7" w:rsidP="0020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lang w:eastAsia="ro-RO"/>
              </w:rPr>
              <w:t>livezi, cabane micute,etc.</w:t>
            </w:r>
          </w:p>
          <w:p w:rsidR="007D59F7" w:rsidRPr="00202252" w:rsidRDefault="007D59F7" w:rsidP="0020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lang w:eastAsia="ro-RO"/>
              </w:rPr>
              <w:t>Kit-ul  poate alimenta  un frigidr dr max 150W, un televizor de 40-50W, cateva becuri , un reflector d 20W , un aparat de radio , 1-2 incarcatoare  de telefon.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52" w:rsidRPr="00202252" w:rsidRDefault="00202252" w:rsidP="0020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o-RO"/>
              </w:rPr>
            </w:pPr>
          </w:p>
        </w:tc>
      </w:tr>
    </w:tbl>
    <w:p w:rsidR="00DA5263" w:rsidRPr="00202252" w:rsidRDefault="00202252">
      <w:pPr>
        <w:rPr>
          <w:b/>
          <w:i/>
          <w:sz w:val="36"/>
          <w:szCs w:val="36"/>
          <w:u w:val="single"/>
        </w:rPr>
      </w:pPr>
      <w:r w:rsidRPr="00202252">
        <w:rPr>
          <w:b/>
          <w:i/>
          <w:sz w:val="36"/>
          <w:szCs w:val="36"/>
          <w:u w:val="single"/>
        </w:rPr>
        <w:br w:type="textWrapping" w:clear="all"/>
      </w:r>
    </w:p>
    <w:sectPr w:rsidR="00DA5263" w:rsidRPr="00202252" w:rsidSect="00DA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2252"/>
    <w:rsid w:val="00202252"/>
    <w:rsid w:val="00231F29"/>
    <w:rsid w:val="00683D8E"/>
    <w:rsid w:val="007D59F7"/>
    <w:rsid w:val="00A04529"/>
    <w:rsid w:val="00BD199E"/>
    <w:rsid w:val="00DA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531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PULSAR</cp:lastModifiedBy>
  <cp:revision>6</cp:revision>
  <cp:lastPrinted>2017-09-15T09:30:00Z</cp:lastPrinted>
  <dcterms:created xsi:type="dcterms:W3CDTF">2017-09-15T09:04:00Z</dcterms:created>
  <dcterms:modified xsi:type="dcterms:W3CDTF">2017-09-15T09:32:00Z</dcterms:modified>
</cp:coreProperties>
</file>